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69" w:rsidRDefault="00B90569"/>
    <w:p w:rsidR="00061D21" w:rsidRDefault="00061D21"/>
    <w:p w:rsidR="00061D21" w:rsidRDefault="00061D21"/>
    <w:p w:rsidR="00061D21" w:rsidRDefault="00061D21"/>
    <w:p w:rsidR="00061D21" w:rsidRDefault="00061D21">
      <w:r>
        <w:t>Programme End Polio</w:t>
      </w:r>
    </w:p>
    <w:p w:rsidR="00061D21" w:rsidRDefault="00061D21">
      <w:r>
        <w:tab/>
      </w:r>
      <w:r w:rsidRPr="00061D21">
        <w:t>https://vimeopro.com/rotary/videos-polioplus</w:t>
      </w:r>
    </w:p>
    <w:sectPr w:rsidR="00061D21" w:rsidSect="00B90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hyphenationZone w:val="425"/>
  <w:characterSpacingControl w:val="doNotCompress"/>
  <w:compat/>
  <w:rsids>
    <w:rsidRoot w:val="00061D21"/>
    <w:rsid w:val="00061D21"/>
    <w:rsid w:val="00B90569"/>
    <w:rsid w:val="00F10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Loik Gérard</dc:creator>
  <cp:lastModifiedBy>Loik Gérard</cp:lastModifiedBy>
  <cp:revision>1</cp:revision>
  <dcterms:created xsi:type="dcterms:W3CDTF">2019-08-08T08:43:00Z</dcterms:created>
  <dcterms:modified xsi:type="dcterms:W3CDTF">2019-08-08T08:45:00Z</dcterms:modified>
</cp:coreProperties>
</file>